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F554" w14:textId="1C19CFCB" w:rsidR="0052546D" w:rsidRPr="00357B5A" w:rsidRDefault="0052546D" w:rsidP="0052546D">
      <w:pPr>
        <w:pStyle w:val="pszalacznik"/>
        <w:contextualSpacing w:val="0"/>
      </w:pPr>
      <w:r w:rsidRPr="00357B5A">
        <w:t xml:space="preserve">Załącznik Nr </w:t>
      </w:r>
      <w:r>
        <w:t>2</w:t>
      </w:r>
    </w:p>
    <w:p w14:paraId="52747CF8" w14:textId="77777777" w:rsidR="0052546D" w:rsidRPr="00357B5A" w:rsidRDefault="0052546D" w:rsidP="0052546D">
      <w:pPr>
        <w:pStyle w:val="pstytulzalacznika1"/>
      </w:pPr>
      <w:r w:rsidRPr="00357B5A">
        <w:t xml:space="preserve">do zarządzenia nr </w:t>
      </w:r>
      <w:r>
        <w:t>158</w:t>
      </w:r>
      <w:r w:rsidRPr="00357B5A">
        <w:t>/2023 Rektora Politechniki Śląskiej</w:t>
      </w:r>
    </w:p>
    <w:p w14:paraId="59EB0DD5" w14:textId="77777777" w:rsidR="0052546D" w:rsidRPr="00357B5A" w:rsidRDefault="0052546D" w:rsidP="0052546D">
      <w:pPr>
        <w:pStyle w:val="pstytulzalacznika1"/>
        <w:spacing w:after="840" w:line="259" w:lineRule="auto"/>
        <w:contextualSpacing w:val="0"/>
        <w:rPr>
          <w:sz w:val="18"/>
          <w:szCs w:val="18"/>
        </w:rPr>
      </w:pPr>
      <w:r w:rsidRPr="00357B5A">
        <w:rPr>
          <w:sz w:val="18"/>
          <w:szCs w:val="18"/>
        </w:rPr>
        <w:t xml:space="preserve">z dnia </w:t>
      </w:r>
      <w:r>
        <w:rPr>
          <w:sz w:val="18"/>
          <w:szCs w:val="18"/>
        </w:rPr>
        <w:t>1</w:t>
      </w:r>
      <w:r w:rsidRPr="00357B5A">
        <w:rPr>
          <w:sz w:val="18"/>
          <w:szCs w:val="18"/>
        </w:rPr>
        <w:t xml:space="preserve"> września 2023 r.</w:t>
      </w:r>
    </w:p>
    <w:p w14:paraId="4C29D28B" w14:textId="0782C99A" w:rsidR="005761D0" w:rsidRPr="00A119DB" w:rsidRDefault="008149AD" w:rsidP="00A119DB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/>
        <w:rPr>
          <w:bCs/>
          <w:szCs w:val="18"/>
        </w:rPr>
      </w:pPr>
      <w:r w:rsidRPr="00A119DB">
        <w:rPr>
          <w:bCs/>
          <w:szCs w:val="18"/>
        </w:rPr>
        <w:tab/>
      </w:r>
      <w:r>
        <w:rPr>
          <w:bCs/>
          <w:szCs w:val="18"/>
        </w:rPr>
        <w:tab/>
      </w:r>
    </w:p>
    <w:p w14:paraId="7B7EEBF8" w14:textId="4D21F64E" w:rsidR="005761D0" w:rsidRPr="00A119DB" w:rsidRDefault="008149AD" w:rsidP="00A119DB">
      <w:pPr>
        <w:tabs>
          <w:tab w:val="center" w:pos="2268"/>
          <w:tab w:val="center" w:pos="6804"/>
        </w:tabs>
        <w:spacing w:after="420"/>
        <w:rPr>
          <w:bCs/>
          <w:sz w:val="14"/>
          <w:szCs w:val="14"/>
          <w:u w:val="dotted"/>
        </w:rPr>
      </w:pPr>
      <w:r>
        <w:rPr>
          <w:bCs/>
          <w:sz w:val="14"/>
          <w:szCs w:val="14"/>
        </w:rPr>
        <w:tab/>
      </w:r>
      <w:r w:rsidRPr="00A119DB">
        <w:rPr>
          <w:bCs/>
          <w:sz w:val="14"/>
          <w:szCs w:val="14"/>
        </w:rPr>
        <w:t>(pieczątka jednostki/komórk</w:t>
      </w:r>
      <w:r w:rsidR="00A27020">
        <w:rPr>
          <w:bCs/>
          <w:sz w:val="14"/>
          <w:szCs w:val="14"/>
        </w:rPr>
        <w:t>i</w:t>
      </w:r>
      <w:r w:rsidRPr="00A119DB">
        <w:rPr>
          <w:bCs/>
          <w:sz w:val="14"/>
          <w:szCs w:val="14"/>
        </w:rPr>
        <w:t xml:space="preserve"> organizacyjn</w:t>
      </w:r>
      <w:r w:rsidR="00A27020">
        <w:rPr>
          <w:bCs/>
          <w:sz w:val="14"/>
          <w:szCs w:val="14"/>
        </w:rPr>
        <w:t>ej</w:t>
      </w:r>
      <w:r w:rsidRPr="00A119DB">
        <w:rPr>
          <w:bCs/>
          <w:sz w:val="14"/>
          <w:szCs w:val="14"/>
        </w:rPr>
        <w:t>)</w:t>
      </w:r>
    </w:p>
    <w:p w14:paraId="22D5DB05" w14:textId="7DBE35FB" w:rsidR="005761D0" w:rsidRDefault="008D4A76" w:rsidP="001B75A1">
      <w:pPr>
        <w:tabs>
          <w:tab w:val="right" w:leader="dot" w:pos="9072"/>
        </w:tabs>
        <w:spacing w:after="0" w:line="240" w:lineRule="auto"/>
        <w:rPr>
          <w:bCs/>
          <w:szCs w:val="18"/>
        </w:rPr>
      </w:pPr>
      <w:r>
        <w:rPr>
          <w:bCs/>
          <w:szCs w:val="18"/>
        </w:rPr>
        <w:t>Pani/Pan*</w:t>
      </w:r>
      <w:r w:rsidR="00204001" w:rsidRPr="00A119DB">
        <w:rPr>
          <w:bCs/>
          <w:szCs w:val="18"/>
        </w:rPr>
        <w:t xml:space="preserve"> </w:t>
      </w:r>
      <w:r w:rsidR="00204001" w:rsidRPr="00A119DB">
        <w:rPr>
          <w:bCs/>
          <w:szCs w:val="18"/>
        </w:rPr>
        <w:tab/>
      </w:r>
    </w:p>
    <w:p w14:paraId="24F36046" w14:textId="7FAD7B4D" w:rsidR="008D4A76" w:rsidRPr="004A720A" w:rsidRDefault="008D4A76" w:rsidP="001B75A1">
      <w:pPr>
        <w:tabs>
          <w:tab w:val="right" w:leader="dot" w:pos="9072"/>
        </w:tabs>
        <w:jc w:val="center"/>
        <w:rPr>
          <w:b/>
          <w:sz w:val="14"/>
          <w:szCs w:val="14"/>
        </w:rPr>
      </w:pPr>
      <w:r w:rsidRPr="004A720A">
        <w:rPr>
          <w:bCs/>
          <w:sz w:val="14"/>
          <w:szCs w:val="14"/>
        </w:rPr>
        <w:t>(imię i nazwisko osoby poszkodowanej)</w:t>
      </w:r>
    </w:p>
    <w:p w14:paraId="76B3915C" w14:textId="0529DBB1" w:rsidR="00204001" w:rsidRDefault="008D4A76" w:rsidP="001B75A1">
      <w:pPr>
        <w:tabs>
          <w:tab w:val="right" w:leader="dot" w:pos="9072"/>
        </w:tabs>
        <w:spacing w:after="0" w:line="240" w:lineRule="auto"/>
        <w:rPr>
          <w:bCs/>
          <w:szCs w:val="18"/>
        </w:rPr>
      </w:pPr>
      <w:r>
        <w:rPr>
          <w:bCs/>
          <w:szCs w:val="18"/>
        </w:rPr>
        <w:t>urodzona/urodzony*</w:t>
      </w:r>
      <w:r w:rsidR="00204001" w:rsidRPr="00A119DB">
        <w:rPr>
          <w:bCs/>
          <w:szCs w:val="18"/>
        </w:rPr>
        <w:t xml:space="preserve"> </w:t>
      </w:r>
      <w:r w:rsidR="00204001" w:rsidRPr="00A119DB">
        <w:rPr>
          <w:bCs/>
          <w:szCs w:val="18"/>
        </w:rPr>
        <w:tab/>
      </w:r>
    </w:p>
    <w:p w14:paraId="1D360226" w14:textId="1CA5F673" w:rsidR="008D4A76" w:rsidRPr="004A720A" w:rsidRDefault="008D4A76" w:rsidP="001B75A1">
      <w:pPr>
        <w:tabs>
          <w:tab w:val="right" w:leader="dot" w:pos="9072"/>
        </w:tabs>
        <w:jc w:val="center"/>
        <w:rPr>
          <w:bCs/>
          <w:sz w:val="14"/>
          <w:szCs w:val="14"/>
        </w:rPr>
      </w:pPr>
      <w:r w:rsidRPr="004A720A">
        <w:rPr>
          <w:bCs/>
          <w:sz w:val="14"/>
          <w:szCs w:val="14"/>
        </w:rPr>
        <w:t>(data i miejsce urodzenia)</w:t>
      </w:r>
    </w:p>
    <w:p w14:paraId="018DDE95" w14:textId="31DDD25E" w:rsidR="00204001" w:rsidRPr="00A119DB" w:rsidRDefault="008D4A76" w:rsidP="00A119DB">
      <w:pPr>
        <w:tabs>
          <w:tab w:val="right" w:leader="dot" w:pos="9072"/>
        </w:tabs>
        <w:rPr>
          <w:bCs/>
          <w:szCs w:val="18"/>
        </w:rPr>
      </w:pPr>
      <w:r>
        <w:rPr>
          <w:bCs/>
          <w:szCs w:val="18"/>
        </w:rPr>
        <w:t>z</w:t>
      </w:r>
      <w:r w:rsidRPr="00A119DB">
        <w:rPr>
          <w:bCs/>
          <w:szCs w:val="18"/>
        </w:rPr>
        <w:t>atrudnion</w:t>
      </w:r>
      <w:r>
        <w:rPr>
          <w:bCs/>
          <w:szCs w:val="18"/>
        </w:rPr>
        <w:t>a/zatrudniony*</w:t>
      </w:r>
      <w:r w:rsidRPr="00A119DB">
        <w:rPr>
          <w:bCs/>
          <w:szCs w:val="18"/>
        </w:rPr>
        <w:t xml:space="preserve"> </w:t>
      </w:r>
      <w:r w:rsidR="00204001" w:rsidRPr="00A119DB">
        <w:rPr>
          <w:bCs/>
          <w:szCs w:val="18"/>
        </w:rPr>
        <w:t xml:space="preserve">w </w:t>
      </w:r>
      <w:r w:rsidR="00204001" w:rsidRPr="00A119DB">
        <w:rPr>
          <w:bCs/>
          <w:szCs w:val="18"/>
        </w:rPr>
        <w:tab/>
      </w:r>
    </w:p>
    <w:p w14:paraId="5E2A41CA" w14:textId="0A8AB972" w:rsidR="00204001" w:rsidRPr="00A119DB" w:rsidRDefault="008D4A76" w:rsidP="00A119DB">
      <w:pPr>
        <w:tabs>
          <w:tab w:val="right" w:leader="dot" w:pos="9072"/>
        </w:tabs>
        <w:rPr>
          <w:bCs/>
          <w:szCs w:val="18"/>
        </w:rPr>
      </w:pPr>
      <w:r>
        <w:rPr>
          <w:bCs/>
          <w:szCs w:val="18"/>
        </w:rPr>
        <w:t>uległa/uległ*</w:t>
      </w:r>
      <w:r w:rsidR="00204001" w:rsidRPr="00A119DB">
        <w:rPr>
          <w:bCs/>
          <w:szCs w:val="18"/>
        </w:rPr>
        <w:t xml:space="preserve"> wypadkowi </w:t>
      </w:r>
      <w:r w:rsidR="00204001" w:rsidRPr="00A119DB">
        <w:rPr>
          <w:bCs/>
          <w:szCs w:val="18"/>
        </w:rPr>
        <w:tab/>
      </w:r>
    </w:p>
    <w:p w14:paraId="415AC774" w14:textId="7EC80345" w:rsidR="00204001" w:rsidRPr="00A119DB" w:rsidRDefault="00204001" w:rsidP="00A119DB">
      <w:pPr>
        <w:tabs>
          <w:tab w:val="right" w:leader="dot" w:pos="9072"/>
        </w:tabs>
        <w:rPr>
          <w:bCs/>
          <w:szCs w:val="18"/>
        </w:rPr>
      </w:pPr>
      <w:r w:rsidRPr="00A119DB">
        <w:rPr>
          <w:bCs/>
          <w:szCs w:val="18"/>
        </w:rPr>
        <w:t xml:space="preserve">w dniu </w:t>
      </w:r>
      <w:r w:rsidRPr="00A119DB">
        <w:rPr>
          <w:bCs/>
          <w:szCs w:val="18"/>
        </w:rPr>
        <w:tab/>
      </w:r>
    </w:p>
    <w:p w14:paraId="30CD7171" w14:textId="7692FD4B" w:rsidR="00204001" w:rsidRPr="00A119DB" w:rsidRDefault="00204001" w:rsidP="00745E98">
      <w:pPr>
        <w:tabs>
          <w:tab w:val="left" w:pos="5103"/>
          <w:tab w:val="right" w:leader="dot" w:pos="8505"/>
        </w:tabs>
        <w:spacing w:before="420" w:after="0"/>
        <w:rPr>
          <w:bCs/>
          <w:szCs w:val="18"/>
        </w:rPr>
      </w:pPr>
      <w:r>
        <w:rPr>
          <w:bCs/>
          <w:sz w:val="22"/>
        </w:rPr>
        <w:tab/>
      </w:r>
      <w:r w:rsidR="00745E98">
        <w:rPr>
          <w:bCs/>
          <w:szCs w:val="18"/>
        </w:rPr>
        <w:tab/>
      </w:r>
    </w:p>
    <w:p w14:paraId="61043FDA" w14:textId="367BDBCF" w:rsidR="00204001" w:rsidRDefault="00204001" w:rsidP="00745E98">
      <w:pPr>
        <w:tabs>
          <w:tab w:val="center" w:pos="6804"/>
        </w:tabs>
        <w:rPr>
          <w:bCs/>
          <w:sz w:val="14"/>
          <w:szCs w:val="14"/>
        </w:rPr>
      </w:pPr>
      <w:r>
        <w:rPr>
          <w:bCs/>
          <w:sz w:val="14"/>
          <w:szCs w:val="14"/>
        </w:rPr>
        <w:tab/>
      </w:r>
      <w:r w:rsidRPr="00A119DB">
        <w:rPr>
          <w:bCs/>
          <w:sz w:val="14"/>
          <w:szCs w:val="14"/>
        </w:rPr>
        <w:t>(data i podpis kierownika jednostki/komórki organizacyjnej)</w:t>
      </w:r>
    </w:p>
    <w:p w14:paraId="662916B5" w14:textId="271EDA05" w:rsidR="008D4A76" w:rsidRPr="00A119DB" w:rsidRDefault="008D4A76" w:rsidP="001B75A1">
      <w:pPr>
        <w:tabs>
          <w:tab w:val="left" w:pos="5103"/>
          <w:tab w:val="center" w:pos="6804"/>
          <w:tab w:val="right" w:leader="dot" w:pos="8505"/>
        </w:tabs>
        <w:spacing w:after="0"/>
        <w:rPr>
          <w:bCs/>
          <w:sz w:val="14"/>
          <w:szCs w:val="14"/>
        </w:rPr>
      </w:pPr>
      <w:r>
        <w:rPr>
          <w:bCs/>
          <w:sz w:val="14"/>
          <w:szCs w:val="14"/>
        </w:rPr>
        <w:t>* niepotrzebne skreślić</w:t>
      </w:r>
    </w:p>
    <w:p w14:paraId="4437C8DC" w14:textId="4072549C" w:rsidR="005761D0" w:rsidRPr="00C21676" w:rsidRDefault="005761D0" w:rsidP="00A119DB">
      <w:pPr>
        <w:ind w:right="-28"/>
        <w:jc w:val="right"/>
        <w:rPr>
          <w:b/>
          <w:sz w:val="22"/>
        </w:rPr>
      </w:pPr>
      <w:r w:rsidRPr="00C21676">
        <w:rPr>
          <w:b/>
          <w:sz w:val="22"/>
        </w:rPr>
        <w:t>___________________________________________________________________________________________________</w:t>
      </w:r>
    </w:p>
    <w:p w14:paraId="2F877F91" w14:textId="787AB900" w:rsidR="006A0A1E" w:rsidRPr="00A119DB" w:rsidRDefault="006A0A1E" w:rsidP="00745E98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before="840" w:after="0"/>
        <w:rPr>
          <w:bCs/>
          <w:szCs w:val="18"/>
        </w:rPr>
      </w:pPr>
      <w:r>
        <w:rPr>
          <w:b/>
          <w:sz w:val="20"/>
          <w:szCs w:val="20"/>
        </w:rPr>
        <w:tab/>
      </w:r>
      <w:r w:rsidRPr="00A119DB">
        <w:rPr>
          <w:bCs/>
          <w:szCs w:val="18"/>
        </w:rPr>
        <w:tab/>
      </w:r>
      <w:r w:rsidR="007E57AB">
        <w:rPr>
          <w:bCs/>
          <w:szCs w:val="18"/>
        </w:rPr>
        <w:tab/>
      </w:r>
      <w:r w:rsidR="007E57AB">
        <w:rPr>
          <w:bCs/>
          <w:szCs w:val="18"/>
        </w:rPr>
        <w:tab/>
      </w:r>
    </w:p>
    <w:p w14:paraId="7617E39F" w14:textId="1640474E" w:rsidR="006A0A1E" w:rsidRPr="00A119DB" w:rsidRDefault="006A0A1E" w:rsidP="00A119DB">
      <w:pPr>
        <w:tabs>
          <w:tab w:val="left" w:pos="567"/>
          <w:tab w:val="center" w:pos="2268"/>
          <w:tab w:val="right" w:pos="3969"/>
          <w:tab w:val="right" w:pos="5103"/>
          <w:tab w:val="center" w:pos="6804"/>
        </w:tabs>
        <w:spacing w:after="420"/>
        <w:rPr>
          <w:bCs/>
          <w:sz w:val="14"/>
          <w:szCs w:val="14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A119DB">
        <w:rPr>
          <w:bCs/>
          <w:sz w:val="14"/>
          <w:szCs w:val="14"/>
        </w:rPr>
        <w:t>(</w:t>
      </w:r>
      <w:r w:rsidR="00841C8F">
        <w:rPr>
          <w:bCs/>
          <w:sz w:val="14"/>
          <w:szCs w:val="14"/>
        </w:rPr>
        <w:t>pieczątka zakładu leczniczego</w:t>
      </w:r>
      <w:r w:rsidRPr="00A119DB">
        <w:rPr>
          <w:bCs/>
          <w:sz w:val="14"/>
          <w:szCs w:val="14"/>
        </w:rPr>
        <w:t>)</w:t>
      </w:r>
      <w:r w:rsidR="007E57AB">
        <w:rPr>
          <w:bCs/>
          <w:sz w:val="14"/>
          <w:szCs w:val="14"/>
        </w:rPr>
        <w:tab/>
      </w:r>
      <w:r w:rsidR="007E57AB">
        <w:rPr>
          <w:bCs/>
          <w:sz w:val="14"/>
          <w:szCs w:val="14"/>
        </w:rPr>
        <w:tab/>
      </w:r>
      <w:r w:rsidR="007E57AB">
        <w:rPr>
          <w:bCs/>
          <w:sz w:val="14"/>
          <w:szCs w:val="14"/>
        </w:rPr>
        <w:tab/>
        <w:t>(miejscowość i data)</w:t>
      </w:r>
    </w:p>
    <w:p w14:paraId="1A4292D5" w14:textId="39A4AD87" w:rsidR="000634CF" w:rsidRPr="00A91582" w:rsidRDefault="000634CF" w:rsidP="00A119DB">
      <w:pPr>
        <w:spacing w:after="80"/>
        <w:jc w:val="center"/>
        <w:rPr>
          <w:b/>
          <w:iCs/>
          <w:sz w:val="20"/>
          <w:szCs w:val="20"/>
        </w:rPr>
      </w:pPr>
      <w:r w:rsidRPr="00980350">
        <w:rPr>
          <w:b/>
          <w:iCs/>
          <w:sz w:val="20"/>
          <w:szCs w:val="20"/>
        </w:rPr>
        <w:t>OPINIA</w:t>
      </w:r>
      <w:r w:rsidR="00745E98">
        <w:rPr>
          <w:b/>
          <w:iCs/>
          <w:sz w:val="20"/>
          <w:szCs w:val="20"/>
        </w:rPr>
        <w:br/>
      </w:r>
      <w:r w:rsidR="00745E98" w:rsidRPr="00980350">
        <w:rPr>
          <w:b/>
          <w:iCs/>
          <w:sz w:val="20"/>
          <w:szCs w:val="20"/>
        </w:rPr>
        <w:t>lekarska</w:t>
      </w:r>
      <w:r w:rsidR="00745E98">
        <w:rPr>
          <w:b/>
          <w:iCs/>
          <w:sz w:val="20"/>
          <w:szCs w:val="20"/>
        </w:rPr>
        <w:t xml:space="preserve"> o wypadku</w:t>
      </w:r>
    </w:p>
    <w:p w14:paraId="3D9F6724" w14:textId="1111237D" w:rsidR="005761D0" w:rsidRPr="00745E98" w:rsidRDefault="000634CF" w:rsidP="00745E98">
      <w:pPr>
        <w:spacing w:after="240"/>
        <w:jc w:val="center"/>
        <w:rPr>
          <w:bCs/>
          <w:sz w:val="14"/>
          <w:szCs w:val="14"/>
        </w:rPr>
      </w:pPr>
      <w:r w:rsidRPr="00745E98">
        <w:rPr>
          <w:bCs/>
          <w:sz w:val="14"/>
          <w:szCs w:val="14"/>
        </w:rPr>
        <w:t>(w</w:t>
      </w:r>
      <w:r w:rsidR="005761D0" w:rsidRPr="00745E98">
        <w:rPr>
          <w:bCs/>
          <w:sz w:val="14"/>
          <w:szCs w:val="14"/>
        </w:rPr>
        <w:t>ypełnia placówka służby zdrowia</w:t>
      </w:r>
      <w:r w:rsidRPr="00745E98">
        <w:rPr>
          <w:bCs/>
          <w:sz w:val="14"/>
          <w:szCs w:val="14"/>
        </w:rPr>
        <w:t>)</w:t>
      </w:r>
    </w:p>
    <w:p w14:paraId="26A016C1" w14:textId="773A4323" w:rsidR="00544773" w:rsidRDefault="00544773" w:rsidP="00745E98">
      <w:pPr>
        <w:tabs>
          <w:tab w:val="right" w:leader="dot" w:pos="9070"/>
        </w:tabs>
        <w:jc w:val="both"/>
        <w:rPr>
          <w:bCs/>
          <w:szCs w:val="18"/>
        </w:rPr>
      </w:pPr>
      <w:r w:rsidRPr="00544773">
        <w:rPr>
          <w:bCs/>
          <w:szCs w:val="18"/>
        </w:rPr>
        <w:t>Skutki wypadku</w:t>
      </w:r>
      <w:r>
        <w:rPr>
          <w:bCs/>
          <w:szCs w:val="18"/>
        </w:rPr>
        <w:t xml:space="preserve"> </w:t>
      </w:r>
      <w:r>
        <w:rPr>
          <w:bCs/>
          <w:szCs w:val="18"/>
        </w:rPr>
        <w:tab/>
      </w:r>
    </w:p>
    <w:p w14:paraId="072DED88" w14:textId="6DCA3BCC" w:rsidR="007E7B61" w:rsidRDefault="007E7B61" w:rsidP="00745E98">
      <w:pPr>
        <w:tabs>
          <w:tab w:val="right" w:leader="dot" w:pos="9070"/>
        </w:tabs>
        <w:jc w:val="both"/>
        <w:rPr>
          <w:bCs/>
          <w:szCs w:val="18"/>
        </w:rPr>
      </w:pPr>
      <w:r>
        <w:rPr>
          <w:bCs/>
          <w:szCs w:val="18"/>
        </w:rPr>
        <w:tab/>
      </w:r>
    </w:p>
    <w:p w14:paraId="26A811DD" w14:textId="1A51B2F1" w:rsidR="00B26336" w:rsidRPr="00544773" w:rsidRDefault="00B26336" w:rsidP="00745E98">
      <w:pPr>
        <w:tabs>
          <w:tab w:val="right" w:leader="dot" w:pos="9070"/>
        </w:tabs>
        <w:jc w:val="both"/>
        <w:rPr>
          <w:bCs/>
          <w:szCs w:val="18"/>
        </w:rPr>
      </w:pPr>
      <w:r>
        <w:rPr>
          <w:bCs/>
          <w:szCs w:val="18"/>
        </w:rPr>
        <w:tab/>
      </w:r>
    </w:p>
    <w:p w14:paraId="6DCFD87F" w14:textId="748101D1" w:rsidR="00544773" w:rsidRDefault="00544773" w:rsidP="00745E98">
      <w:pPr>
        <w:tabs>
          <w:tab w:val="right" w:leader="dot" w:pos="9070"/>
        </w:tabs>
        <w:jc w:val="both"/>
        <w:rPr>
          <w:bCs/>
          <w:szCs w:val="18"/>
        </w:rPr>
      </w:pPr>
      <w:r w:rsidRPr="00544773">
        <w:rPr>
          <w:bCs/>
          <w:szCs w:val="18"/>
        </w:rPr>
        <w:t>Rozpoznanie</w:t>
      </w:r>
      <w:r>
        <w:rPr>
          <w:bCs/>
          <w:szCs w:val="18"/>
        </w:rPr>
        <w:t xml:space="preserve"> </w:t>
      </w:r>
      <w:r>
        <w:rPr>
          <w:bCs/>
          <w:szCs w:val="18"/>
        </w:rPr>
        <w:tab/>
      </w:r>
    </w:p>
    <w:p w14:paraId="2AA4EF7F" w14:textId="0B9F5B1E" w:rsidR="007E7B61" w:rsidRDefault="007E7B61" w:rsidP="00745E98">
      <w:pPr>
        <w:tabs>
          <w:tab w:val="right" w:leader="dot" w:pos="9070"/>
        </w:tabs>
        <w:jc w:val="both"/>
        <w:rPr>
          <w:bCs/>
          <w:szCs w:val="18"/>
        </w:rPr>
      </w:pPr>
      <w:r>
        <w:rPr>
          <w:bCs/>
          <w:szCs w:val="18"/>
        </w:rPr>
        <w:tab/>
      </w:r>
    </w:p>
    <w:p w14:paraId="4983963E" w14:textId="5A56BCBF" w:rsidR="00B26336" w:rsidRPr="00544773" w:rsidRDefault="00B26336" w:rsidP="00745E98">
      <w:pPr>
        <w:tabs>
          <w:tab w:val="right" w:leader="dot" w:pos="9070"/>
        </w:tabs>
        <w:jc w:val="both"/>
        <w:rPr>
          <w:bCs/>
          <w:szCs w:val="18"/>
        </w:rPr>
      </w:pPr>
      <w:r>
        <w:rPr>
          <w:bCs/>
          <w:szCs w:val="18"/>
        </w:rPr>
        <w:tab/>
      </w:r>
    </w:p>
    <w:p w14:paraId="4B9A4759" w14:textId="06F8F966" w:rsidR="00544773" w:rsidRPr="00A119DB" w:rsidRDefault="00544773" w:rsidP="00745E98">
      <w:pPr>
        <w:tabs>
          <w:tab w:val="right" w:leader="dot" w:pos="6521"/>
          <w:tab w:val="right" w:leader="dot" w:pos="9070"/>
        </w:tabs>
        <w:jc w:val="both"/>
        <w:rPr>
          <w:bCs/>
          <w:szCs w:val="18"/>
        </w:rPr>
      </w:pPr>
      <w:r w:rsidRPr="00A119DB">
        <w:rPr>
          <w:bCs/>
          <w:szCs w:val="18"/>
        </w:rPr>
        <w:t xml:space="preserve">Przypuszczalny czas niezdolności do pracy od </w:t>
      </w:r>
      <w:r>
        <w:rPr>
          <w:bCs/>
          <w:szCs w:val="18"/>
        </w:rPr>
        <w:tab/>
      </w:r>
      <w:r w:rsidRPr="00A119DB">
        <w:rPr>
          <w:bCs/>
          <w:szCs w:val="18"/>
        </w:rPr>
        <w:t>do</w:t>
      </w:r>
      <w:r>
        <w:rPr>
          <w:bCs/>
          <w:szCs w:val="18"/>
        </w:rPr>
        <w:t xml:space="preserve"> </w:t>
      </w:r>
      <w:r>
        <w:rPr>
          <w:bCs/>
          <w:szCs w:val="18"/>
        </w:rPr>
        <w:tab/>
      </w:r>
    </w:p>
    <w:p w14:paraId="5A250962" w14:textId="008FD7B4" w:rsidR="00544773" w:rsidRPr="00A119DB" w:rsidRDefault="00544773" w:rsidP="00A119DB">
      <w:pPr>
        <w:rPr>
          <w:bCs/>
          <w:szCs w:val="18"/>
        </w:rPr>
      </w:pPr>
      <w:r w:rsidRPr="00A119DB">
        <w:rPr>
          <w:bCs/>
          <w:szCs w:val="18"/>
        </w:rPr>
        <w:t xml:space="preserve">Rodzaj urazu: </w:t>
      </w:r>
      <w:r w:rsidRPr="00745E98">
        <w:rPr>
          <w:bCs/>
          <w:szCs w:val="18"/>
        </w:rPr>
        <w:t>ciężki/inny</w:t>
      </w:r>
      <w:r w:rsidRPr="001B75A1">
        <w:rPr>
          <w:bCs/>
          <w:szCs w:val="18"/>
        </w:rPr>
        <w:t>*</w:t>
      </w:r>
    </w:p>
    <w:p w14:paraId="2D7852BA" w14:textId="510436E4" w:rsidR="005761D0" w:rsidRPr="00A119DB" w:rsidRDefault="00544773" w:rsidP="00A119DB">
      <w:pPr>
        <w:tabs>
          <w:tab w:val="left" w:pos="5103"/>
          <w:tab w:val="right" w:leader="dot" w:pos="8505"/>
        </w:tabs>
        <w:spacing w:before="420" w:after="0"/>
        <w:rPr>
          <w:bCs/>
          <w:szCs w:val="18"/>
        </w:rPr>
      </w:pPr>
      <w:r>
        <w:rPr>
          <w:b/>
          <w:sz w:val="22"/>
        </w:rPr>
        <w:tab/>
      </w:r>
      <w:r w:rsidRPr="00A119DB">
        <w:rPr>
          <w:bCs/>
          <w:szCs w:val="18"/>
        </w:rPr>
        <w:tab/>
      </w:r>
    </w:p>
    <w:p w14:paraId="220404A4" w14:textId="51A1B79F" w:rsidR="000D5BD7" w:rsidRDefault="00544773" w:rsidP="00745E98">
      <w:pPr>
        <w:tabs>
          <w:tab w:val="center" w:pos="6804"/>
        </w:tabs>
        <w:spacing w:after="420"/>
      </w:pPr>
      <w:r>
        <w:rPr>
          <w:bCs/>
          <w:szCs w:val="18"/>
        </w:rPr>
        <w:tab/>
      </w:r>
      <w:r w:rsidRPr="00A119DB">
        <w:rPr>
          <w:bCs/>
          <w:sz w:val="14"/>
          <w:szCs w:val="14"/>
        </w:rPr>
        <w:t>(pieczątka i podpis lekarza)</w:t>
      </w:r>
    </w:p>
    <w:p w14:paraId="6421A0FE" w14:textId="74353014" w:rsidR="005761D0" w:rsidRPr="00B6515D" w:rsidRDefault="00961CAA" w:rsidP="002C3AEC">
      <w:pPr>
        <w:ind w:right="-28"/>
        <w:rPr>
          <w:sz w:val="14"/>
          <w:szCs w:val="14"/>
        </w:rPr>
      </w:pPr>
      <w:r w:rsidRPr="00961CAA">
        <w:rPr>
          <w:sz w:val="14"/>
          <w:szCs w:val="14"/>
        </w:rPr>
        <w:t>*</w:t>
      </w:r>
      <w:r w:rsidR="000D5BD7" w:rsidRPr="00A119DB">
        <w:rPr>
          <w:sz w:val="14"/>
          <w:szCs w:val="14"/>
        </w:rPr>
        <w:t xml:space="preserve"> niepotrzebne skreślić</w:t>
      </w:r>
    </w:p>
    <w:sectPr w:rsidR="005761D0" w:rsidRPr="00B6515D" w:rsidSect="006742C2">
      <w:footerReference w:type="default" r:id="rId11"/>
      <w:pgSz w:w="11906" w:h="16838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6682" w14:textId="77777777" w:rsidR="003A41AF" w:rsidRDefault="003A41AF" w:rsidP="00C23510">
      <w:pPr>
        <w:spacing w:after="0" w:line="240" w:lineRule="auto"/>
      </w:pPr>
      <w:r>
        <w:separator/>
      </w:r>
    </w:p>
  </w:endnote>
  <w:endnote w:type="continuationSeparator" w:id="0">
    <w:p w14:paraId="5FAA90DA" w14:textId="77777777" w:rsidR="003A41AF" w:rsidRDefault="003A41AF" w:rsidP="00C2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erif">
    <w:altName w:val="PT Serif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rlow SCK SemiBold">
    <w:altName w:val="Barlow SCK SemiBold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Times New Roman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E2F3" w14:textId="09DEE56B" w:rsidR="00C23510" w:rsidRDefault="0079693A" w:rsidP="00FA674C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BC4EC8D" wp14:editId="6551047B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28FD7E" id="Łącznik prosty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C6D+6GqQEAAEUDAAAOAAAAAAAAAAAAAAAAAC4CAABkcnMvZTJvRG9jLnhtbFBLAQIt&#10;ABQABgAIAAAAIQC+r3Ve3wAAAA8BAAAPAAAAAAAAAAAAAAAAAAMEAABkcnMvZG93bnJldi54bWxQ&#10;SwUGAAAAAAQABADzAAAADw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="00C23510" w:rsidRPr="00C23510">
      <w:rPr>
        <w:rFonts w:asciiTheme="minorHAnsi" w:hAnsiTheme="minorHAnsi"/>
        <w:noProof/>
        <w:kern w:val="0"/>
        <w:sz w:val="22"/>
        <w:lang w:eastAsia="pl-PL"/>
        <w14:ligatures w14:val="none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6553952D" wp14:editId="489BDFEB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316800"/>
              <wp:effectExtent l="0" t="0" r="6350" b="7620"/>
              <wp:wrapNone/>
              <wp:docPr id="1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1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-132272912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833830438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4B0A877" w14:textId="77777777" w:rsidR="00C23510" w:rsidRPr="00DC0ECB" w:rsidRDefault="00C23510" w:rsidP="00FA674C">
                                  <w:pPr>
                                    <w:pStyle w:val="Nagwek"/>
                                    <w:ind w:right="-32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3952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10.3pt;margin-top:802.3pt;width:49.05pt;height: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" stroked="f" strokeweight="1pt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-132272912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83383043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4B0A877" w14:textId="77777777" w:rsidR="00C23510" w:rsidRPr="00DC0ECB" w:rsidRDefault="00C23510" w:rsidP="00FA674C">
                            <w:pPr>
                              <w:pStyle w:val="Nagwek"/>
                              <w:ind w:right="-32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BB90" w14:textId="77777777" w:rsidR="003A41AF" w:rsidRDefault="003A41AF" w:rsidP="00C23510">
      <w:pPr>
        <w:spacing w:after="0" w:line="240" w:lineRule="auto"/>
      </w:pPr>
      <w:r>
        <w:separator/>
      </w:r>
    </w:p>
  </w:footnote>
  <w:footnote w:type="continuationSeparator" w:id="0">
    <w:p w14:paraId="1DD45AEF" w14:textId="77777777" w:rsidR="003A41AF" w:rsidRDefault="003A41AF" w:rsidP="00C2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FAB"/>
    <w:multiLevelType w:val="hybridMultilevel"/>
    <w:tmpl w:val="76D2E7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942FC"/>
    <w:multiLevelType w:val="hybridMultilevel"/>
    <w:tmpl w:val="E6A00D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7340EC"/>
    <w:multiLevelType w:val="hybridMultilevel"/>
    <w:tmpl w:val="E17CF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E1B19"/>
    <w:multiLevelType w:val="hybridMultilevel"/>
    <w:tmpl w:val="200835B8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82C7E"/>
    <w:multiLevelType w:val="hybridMultilevel"/>
    <w:tmpl w:val="FE60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9253D"/>
    <w:multiLevelType w:val="hybridMultilevel"/>
    <w:tmpl w:val="998034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34741"/>
    <w:multiLevelType w:val="hybridMultilevel"/>
    <w:tmpl w:val="FE606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85035"/>
    <w:multiLevelType w:val="hybridMultilevel"/>
    <w:tmpl w:val="E75072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92493C"/>
    <w:multiLevelType w:val="hybridMultilevel"/>
    <w:tmpl w:val="69A2E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D49B9"/>
    <w:multiLevelType w:val="hybridMultilevel"/>
    <w:tmpl w:val="99803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7993"/>
    <w:multiLevelType w:val="hybridMultilevel"/>
    <w:tmpl w:val="BBA40CFA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655C3A5F"/>
    <w:multiLevelType w:val="hybridMultilevel"/>
    <w:tmpl w:val="7ABE3E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4F3A1C"/>
    <w:multiLevelType w:val="hybridMultilevel"/>
    <w:tmpl w:val="7E90C1EA"/>
    <w:lvl w:ilvl="0" w:tplc="5BCE7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D4996"/>
    <w:multiLevelType w:val="hybridMultilevel"/>
    <w:tmpl w:val="770A3F34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729D2F1F"/>
    <w:multiLevelType w:val="hybridMultilevel"/>
    <w:tmpl w:val="0234E918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736F47E9"/>
    <w:multiLevelType w:val="hybridMultilevel"/>
    <w:tmpl w:val="20B4F3C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BA394F"/>
    <w:multiLevelType w:val="hybridMultilevel"/>
    <w:tmpl w:val="65B07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BE6E81"/>
    <w:multiLevelType w:val="hybridMultilevel"/>
    <w:tmpl w:val="00F2AFF2"/>
    <w:lvl w:ilvl="0" w:tplc="8B4C46D8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C01FB"/>
    <w:multiLevelType w:val="hybridMultilevel"/>
    <w:tmpl w:val="7A8CB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66315">
    <w:abstractNumId w:val="16"/>
  </w:num>
  <w:num w:numId="2" w16cid:durableId="289013860">
    <w:abstractNumId w:val="2"/>
  </w:num>
  <w:num w:numId="3" w16cid:durableId="185292780">
    <w:abstractNumId w:val="8"/>
  </w:num>
  <w:num w:numId="4" w16cid:durableId="1608613675">
    <w:abstractNumId w:val="17"/>
  </w:num>
  <w:num w:numId="5" w16cid:durableId="1526141408">
    <w:abstractNumId w:val="14"/>
  </w:num>
  <w:num w:numId="6" w16cid:durableId="1536583099">
    <w:abstractNumId w:val="15"/>
  </w:num>
  <w:num w:numId="7" w16cid:durableId="7413866">
    <w:abstractNumId w:val="11"/>
  </w:num>
  <w:num w:numId="8" w16cid:durableId="1350988364">
    <w:abstractNumId w:val="3"/>
  </w:num>
  <w:num w:numId="9" w16cid:durableId="1148980025">
    <w:abstractNumId w:val="7"/>
  </w:num>
  <w:num w:numId="10" w16cid:durableId="75520523">
    <w:abstractNumId w:val="1"/>
  </w:num>
  <w:num w:numId="11" w16cid:durableId="1632705777">
    <w:abstractNumId w:val="0"/>
  </w:num>
  <w:num w:numId="12" w16cid:durableId="1479767791">
    <w:abstractNumId w:val="18"/>
  </w:num>
  <w:num w:numId="13" w16cid:durableId="14136980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5038339">
    <w:abstractNumId w:val="13"/>
  </w:num>
  <w:num w:numId="15" w16cid:durableId="2049604517">
    <w:abstractNumId w:val="12"/>
  </w:num>
  <w:num w:numId="16" w16cid:durableId="125436072">
    <w:abstractNumId w:val="6"/>
  </w:num>
  <w:num w:numId="17" w16cid:durableId="435250090">
    <w:abstractNumId w:val="9"/>
  </w:num>
  <w:num w:numId="18" w16cid:durableId="622224260">
    <w:abstractNumId w:val="4"/>
  </w:num>
  <w:num w:numId="19" w16cid:durableId="143867657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0B"/>
    <w:rsid w:val="00017256"/>
    <w:rsid w:val="00045E30"/>
    <w:rsid w:val="00054E16"/>
    <w:rsid w:val="00056A40"/>
    <w:rsid w:val="000634CF"/>
    <w:rsid w:val="00063EB9"/>
    <w:rsid w:val="000976A5"/>
    <w:rsid w:val="000A2D33"/>
    <w:rsid w:val="000A68A0"/>
    <w:rsid w:val="000A7D2C"/>
    <w:rsid w:val="000D3FA8"/>
    <w:rsid w:val="000D4CB3"/>
    <w:rsid w:val="000D5BD7"/>
    <w:rsid w:val="000E305E"/>
    <w:rsid w:val="001046E1"/>
    <w:rsid w:val="0011078E"/>
    <w:rsid w:val="001513EC"/>
    <w:rsid w:val="0015485A"/>
    <w:rsid w:val="00162B54"/>
    <w:rsid w:val="00173719"/>
    <w:rsid w:val="0017679B"/>
    <w:rsid w:val="00191323"/>
    <w:rsid w:val="001A599B"/>
    <w:rsid w:val="001A725B"/>
    <w:rsid w:val="001B1264"/>
    <w:rsid w:val="001B75A1"/>
    <w:rsid w:val="001C014C"/>
    <w:rsid w:val="001C0BAB"/>
    <w:rsid w:val="001C2888"/>
    <w:rsid w:val="001D1F39"/>
    <w:rsid w:val="001D32B3"/>
    <w:rsid w:val="001D472B"/>
    <w:rsid w:val="001E04F0"/>
    <w:rsid w:val="001E0FF1"/>
    <w:rsid w:val="002013C5"/>
    <w:rsid w:val="002033B6"/>
    <w:rsid w:val="00204001"/>
    <w:rsid w:val="00212EE8"/>
    <w:rsid w:val="002153CC"/>
    <w:rsid w:val="00223C4C"/>
    <w:rsid w:val="00226F92"/>
    <w:rsid w:val="00241487"/>
    <w:rsid w:val="0025205D"/>
    <w:rsid w:val="00253505"/>
    <w:rsid w:val="002541E8"/>
    <w:rsid w:val="00271C2A"/>
    <w:rsid w:val="002751E7"/>
    <w:rsid w:val="002A5831"/>
    <w:rsid w:val="002A71CD"/>
    <w:rsid w:val="002B14F6"/>
    <w:rsid w:val="002C3AEC"/>
    <w:rsid w:val="002C6FFB"/>
    <w:rsid w:val="002E25A9"/>
    <w:rsid w:val="002E25EF"/>
    <w:rsid w:val="002E4FB3"/>
    <w:rsid w:val="002F575A"/>
    <w:rsid w:val="003128C8"/>
    <w:rsid w:val="00323E0D"/>
    <w:rsid w:val="003263D6"/>
    <w:rsid w:val="003327BC"/>
    <w:rsid w:val="00357B5A"/>
    <w:rsid w:val="00373FA1"/>
    <w:rsid w:val="003773FA"/>
    <w:rsid w:val="00387687"/>
    <w:rsid w:val="00392E25"/>
    <w:rsid w:val="003A2F60"/>
    <w:rsid w:val="003A41AF"/>
    <w:rsid w:val="003B033D"/>
    <w:rsid w:val="003C6D1D"/>
    <w:rsid w:val="003E379D"/>
    <w:rsid w:val="003E3821"/>
    <w:rsid w:val="003F2616"/>
    <w:rsid w:val="003F5538"/>
    <w:rsid w:val="00400B0B"/>
    <w:rsid w:val="00440B63"/>
    <w:rsid w:val="00443CEC"/>
    <w:rsid w:val="00462400"/>
    <w:rsid w:val="00480E43"/>
    <w:rsid w:val="004A43CE"/>
    <w:rsid w:val="004A6E25"/>
    <w:rsid w:val="004A720A"/>
    <w:rsid w:val="004A78E2"/>
    <w:rsid w:val="004A7C43"/>
    <w:rsid w:val="004B5956"/>
    <w:rsid w:val="004C6640"/>
    <w:rsid w:val="004C7E2A"/>
    <w:rsid w:val="004D0F19"/>
    <w:rsid w:val="004D1A09"/>
    <w:rsid w:val="004D37B4"/>
    <w:rsid w:val="005167FC"/>
    <w:rsid w:val="005177A2"/>
    <w:rsid w:val="0052546D"/>
    <w:rsid w:val="00527BBC"/>
    <w:rsid w:val="005307ED"/>
    <w:rsid w:val="00530974"/>
    <w:rsid w:val="0053385E"/>
    <w:rsid w:val="00537279"/>
    <w:rsid w:val="00544773"/>
    <w:rsid w:val="005543E8"/>
    <w:rsid w:val="00560788"/>
    <w:rsid w:val="005726ED"/>
    <w:rsid w:val="005761D0"/>
    <w:rsid w:val="00594F91"/>
    <w:rsid w:val="005A023A"/>
    <w:rsid w:val="005A6243"/>
    <w:rsid w:val="005B57CE"/>
    <w:rsid w:val="005D324C"/>
    <w:rsid w:val="005E69E7"/>
    <w:rsid w:val="00606D3F"/>
    <w:rsid w:val="00616D67"/>
    <w:rsid w:val="00620B4D"/>
    <w:rsid w:val="0063086F"/>
    <w:rsid w:val="00650C3B"/>
    <w:rsid w:val="00652BCA"/>
    <w:rsid w:val="00654123"/>
    <w:rsid w:val="006700CA"/>
    <w:rsid w:val="006742C2"/>
    <w:rsid w:val="006830D3"/>
    <w:rsid w:val="006833E7"/>
    <w:rsid w:val="00683A49"/>
    <w:rsid w:val="0069248D"/>
    <w:rsid w:val="006A0A1E"/>
    <w:rsid w:val="006A0B05"/>
    <w:rsid w:val="006A7795"/>
    <w:rsid w:val="006B1169"/>
    <w:rsid w:val="006C2A1D"/>
    <w:rsid w:val="006E05D0"/>
    <w:rsid w:val="006F4D3B"/>
    <w:rsid w:val="006F7E1D"/>
    <w:rsid w:val="007222E6"/>
    <w:rsid w:val="00745E98"/>
    <w:rsid w:val="00763024"/>
    <w:rsid w:val="007636F9"/>
    <w:rsid w:val="00772C73"/>
    <w:rsid w:val="0078258E"/>
    <w:rsid w:val="0079693A"/>
    <w:rsid w:val="007E57AB"/>
    <w:rsid w:val="007E7B61"/>
    <w:rsid w:val="008021E9"/>
    <w:rsid w:val="00807FC5"/>
    <w:rsid w:val="008149AD"/>
    <w:rsid w:val="00827FB9"/>
    <w:rsid w:val="00830963"/>
    <w:rsid w:val="00841599"/>
    <w:rsid w:val="00841C8F"/>
    <w:rsid w:val="00846E86"/>
    <w:rsid w:val="00865616"/>
    <w:rsid w:val="00870B92"/>
    <w:rsid w:val="00885DC0"/>
    <w:rsid w:val="008A3020"/>
    <w:rsid w:val="008B67E8"/>
    <w:rsid w:val="008D4A76"/>
    <w:rsid w:val="008F409F"/>
    <w:rsid w:val="008F4BD1"/>
    <w:rsid w:val="008F58D2"/>
    <w:rsid w:val="009020F6"/>
    <w:rsid w:val="00907B37"/>
    <w:rsid w:val="00912D61"/>
    <w:rsid w:val="00920A07"/>
    <w:rsid w:val="0094442B"/>
    <w:rsid w:val="00961CAA"/>
    <w:rsid w:val="00965898"/>
    <w:rsid w:val="00966486"/>
    <w:rsid w:val="00980350"/>
    <w:rsid w:val="00980DCC"/>
    <w:rsid w:val="00982B18"/>
    <w:rsid w:val="00996CF8"/>
    <w:rsid w:val="009A2A26"/>
    <w:rsid w:val="009A36F5"/>
    <w:rsid w:val="009A5E6F"/>
    <w:rsid w:val="009A7068"/>
    <w:rsid w:val="009A7C1A"/>
    <w:rsid w:val="009C66CC"/>
    <w:rsid w:val="009F5299"/>
    <w:rsid w:val="00A04D2F"/>
    <w:rsid w:val="00A119DB"/>
    <w:rsid w:val="00A20456"/>
    <w:rsid w:val="00A27020"/>
    <w:rsid w:val="00A50A13"/>
    <w:rsid w:val="00A525B5"/>
    <w:rsid w:val="00A65844"/>
    <w:rsid w:val="00A7048D"/>
    <w:rsid w:val="00A7332B"/>
    <w:rsid w:val="00A76199"/>
    <w:rsid w:val="00A77DEF"/>
    <w:rsid w:val="00A85D0E"/>
    <w:rsid w:val="00AA3C40"/>
    <w:rsid w:val="00B07F7C"/>
    <w:rsid w:val="00B24C64"/>
    <w:rsid w:val="00B24DD5"/>
    <w:rsid w:val="00B26336"/>
    <w:rsid w:val="00B3064D"/>
    <w:rsid w:val="00B31E8D"/>
    <w:rsid w:val="00B41256"/>
    <w:rsid w:val="00B4760D"/>
    <w:rsid w:val="00B54C69"/>
    <w:rsid w:val="00B62799"/>
    <w:rsid w:val="00B6515D"/>
    <w:rsid w:val="00B94D41"/>
    <w:rsid w:val="00BB6D3E"/>
    <w:rsid w:val="00BC2DC9"/>
    <w:rsid w:val="00BC57BC"/>
    <w:rsid w:val="00BD01B6"/>
    <w:rsid w:val="00BE50B9"/>
    <w:rsid w:val="00BF2126"/>
    <w:rsid w:val="00BF33F0"/>
    <w:rsid w:val="00C04A18"/>
    <w:rsid w:val="00C22AA9"/>
    <w:rsid w:val="00C23510"/>
    <w:rsid w:val="00C30F84"/>
    <w:rsid w:val="00C3610F"/>
    <w:rsid w:val="00C5079B"/>
    <w:rsid w:val="00C61B66"/>
    <w:rsid w:val="00C70F37"/>
    <w:rsid w:val="00CB1D47"/>
    <w:rsid w:val="00CB4FCF"/>
    <w:rsid w:val="00CD0FEF"/>
    <w:rsid w:val="00D62CEC"/>
    <w:rsid w:val="00D6402B"/>
    <w:rsid w:val="00D77764"/>
    <w:rsid w:val="00D876E5"/>
    <w:rsid w:val="00D903A2"/>
    <w:rsid w:val="00DB3446"/>
    <w:rsid w:val="00DD29A9"/>
    <w:rsid w:val="00DD2BA9"/>
    <w:rsid w:val="00DD45E1"/>
    <w:rsid w:val="00DE2D91"/>
    <w:rsid w:val="00DE3DDE"/>
    <w:rsid w:val="00EA222E"/>
    <w:rsid w:val="00EB4A86"/>
    <w:rsid w:val="00EC25C4"/>
    <w:rsid w:val="00EC769F"/>
    <w:rsid w:val="00EF50F4"/>
    <w:rsid w:val="00EF6144"/>
    <w:rsid w:val="00EF6209"/>
    <w:rsid w:val="00EF788D"/>
    <w:rsid w:val="00F306B1"/>
    <w:rsid w:val="00F330CE"/>
    <w:rsid w:val="00F33B74"/>
    <w:rsid w:val="00F4019D"/>
    <w:rsid w:val="00F47F24"/>
    <w:rsid w:val="00F5125E"/>
    <w:rsid w:val="00F52274"/>
    <w:rsid w:val="00F60630"/>
    <w:rsid w:val="00F7489D"/>
    <w:rsid w:val="00FA674C"/>
    <w:rsid w:val="00FB3D28"/>
    <w:rsid w:val="00FB62A5"/>
    <w:rsid w:val="00FC2B5B"/>
    <w:rsid w:val="00FC699F"/>
    <w:rsid w:val="00FE0E7C"/>
    <w:rsid w:val="00FE237E"/>
    <w:rsid w:val="00FE5EE6"/>
    <w:rsid w:val="00FF1499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81D28"/>
  <w15:chartTrackingRefBased/>
  <w15:docId w15:val="{C30CFE0B-B481-4E6E-B588-C1E375DB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EE6"/>
    <w:rPr>
      <w:rFonts w:ascii="PT Serif" w:hAnsi="PT Serif"/>
      <w:sz w:val="18"/>
    </w:rPr>
  </w:style>
  <w:style w:type="paragraph" w:styleId="Nagwek3">
    <w:name w:val="heading 3"/>
    <w:basedOn w:val="Normalny"/>
    <w:next w:val="Normalny"/>
    <w:link w:val="Nagwek3Znak"/>
    <w:qFormat/>
    <w:rsid w:val="005761D0"/>
    <w:pPr>
      <w:keepNext/>
      <w:autoSpaceDE w:val="0"/>
      <w:autoSpaceDN w:val="0"/>
      <w:spacing w:after="0" w:line="240" w:lineRule="auto"/>
      <w:outlineLvl w:val="2"/>
    </w:pPr>
    <w:rPr>
      <w:rFonts w:ascii="Times New Roman" w:eastAsia="Arial Unicode MS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B0B"/>
    <w:pPr>
      <w:ind w:left="720"/>
      <w:contextualSpacing/>
    </w:pPr>
  </w:style>
  <w:style w:type="paragraph" w:customStyle="1" w:styleId="pstytul1">
    <w:name w:val="ps_tytul_1"/>
    <w:basedOn w:val="Normalny"/>
    <w:qFormat/>
    <w:rsid w:val="003327BC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kern w:val="0"/>
      <w:sz w:val="36"/>
      <w:szCs w:val="36"/>
      <w14:ligatures w14:val="none"/>
    </w:rPr>
  </w:style>
  <w:style w:type="paragraph" w:customStyle="1" w:styleId="pstytul4">
    <w:name w:val="ps_tytul_4"/>
    <w:basedOn w:val="pstytul1"/>
    <w:qFormat/>
    <w:rsid w:val="003327BC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3327BC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3327BC"/>
    <w:pPr>
      <w:contextualSpacing/>
      <w:jc w:val="center"/>
    </w:pPr>
    <w:rPr>
      <w:rFonts w:ascii="Barlow SCK SemiBold" w:hAnsi="Barlow SCK SemiBold"/>
      <w:color w:val="004B91"/>
      <w:kern w:val="0"/>
      <w:sz w:val="24"/>
      <w:szCs w:val="24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5761D0"/>
    <w:rPr>
      <w:rFonts w:ascii="Times New Roman" w:eastAsia="Arial Unicode MS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5761D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5761D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24C6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B24C64"/>
    <w:pPr>
      <w:widowControl w:val="0"/>
      <w:autoSpaceDE w:val="0"/>
      <w:autoSpaceDN w:val="0"/>
      <w:spacing w:before="78" w:after="0" w:line="240" w:lineRule="auto"/>
      <w:ind w:left="3697" w:right="3706"/>
      <w:jc w:val="center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B24C64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B24C64"/>
    <w:pPr>
      <w:widowControl w:val="0"/>
      <w:autoSpaceDE w:val="0"/>
      <w:autoSpaceDN w:val="0"/>
      <w:spacing w:before="31" w:after="0" w:line="240" w:lineRule="auto"/>
      <w:ind w:left="105"/>
    </w:pPr>
    <w:rPr>
      <w:rFonts w:ascii="Arial" w:eastAsia="Arial" w:hAnsi="Arial" w:cs="Arial"/>
      <w:kern w:val="0"/>
      <w:sz w:val="22"/>
      <w14:ligatures w14:val="none"/>
    </w:rPr>
  </w:style>
  <w:style w:type="table" w:styleId="Tabela-Siatka">
    <w:name w:val="Table Grid"/>
    <w:basedOn w:val="Standardowy"/>
    <w:uiPriority w:val="39"/>
    <w:rsid w:val="00B24C6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F5538"/>
    <w:pPr>
      <w:spacing w:after="0" w:line="240" w:lineRule="auto"/>
    </w:pPr>
    <w:rPr>
      <w:rFonts w:ascii="PT Serif" w:hAnsi="PT Serif"/>
      <w:sz w:val="18"/>
    </w:rPr>
  </w:style>
  <w:style w:type="paragraph" w:customStyle="1" w:styleId="pszalacznik">
    <w:name w:val="ps_zalacznik"/>
    <w:basedOn w:val="Normalny"/>
    <w:qFormat/>
    <w:rsid w:val="00C23510"/>
    <w:pPr>
      <w:spacing w:after="0" w:line="300" w:lineRule="exact"/>
      <w:contextualSpacing/>
      <w:jc w:val="right"/>
    </w:pPr>
    <w:rPr>
      <w:rFonts w:ascii="Barlow SCK SemiBold" w:eastAsia="Calibri" w:hAnsi="Barlow SCK SemiBold" w:cs="Times New Roman"/>
      <w:caps/>
      <w:color w:val="004B91"/>
      <w:kern w:val="0"/>
      <w:sz w:val="24"/>
      <w:szCs w:val="24"/>
      <w14:ligatures w14:val="none"/>
    </w:rPr>
  </w:style>
  <w:style w:type="paragraph" w:customStyle="1" w:styleId="pstytulzalacznika1">
    <w:name w:val="ps_tytul_zalacznika_1"/>
    <w:basedOn w:val="Normalny"/>
    <w:qFormat/>
    <w:rsid w:val="00C23510"/>
    <w:pPr>
      <w:spacing w:after="0" w:line="240" w:lineRule="auto"/>
      <w:contextualSpacing/>
      <w:jc w:val="right"/>
    </w:pPr>
    <w:rPr>
      <w:rFonts w:ascii="Barlow SCK" w:eastAsia="Calibri" w:hAnsi="Barlow SCK" w:cs="Times New Roman"/>
      <w:color w:val="004B91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510"/>
    <w:rPr>
      <w:rFonts w:ascii="PT Serif" w:hAnsi="PT Serif"/>
      <w:sz w:val="18"/>
    </w:rPr>
  </w:style>
  <w:style w:type="paragraph" w:styleId="Stopka">
    <w:name w:val="footer"/>
    <w:basedOn w:val="Normalny"/>
    <w:link w:val="StopkaZnak"/>
    <w:uiPriority w:val="99"/>
    <w:unhideWhenUsed/>
    <w:rsid w:val="00C2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510"/>
    <w:rPr>
      <w:rFonts w:ascii="PT Serif" w:hAnsi="PT Serif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3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30CE"/>
    <w:rPr>
      <w:rFonts w:ascii="PT Serif" w:hAnsi="PT Seri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0CE"/>
    <w:rPr>
      <w:rFonts w:ascii="PT Serif" w:hAnsi="PT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8FB0E24E92D645AC5EFB4B3825399C" ma:contentTypeVersion="12" ma:contentTypeDescription="Utwórz nowy dokument." ma:contentTypeScope="" ma:versionID="09327cde6bfc67104f5b4e4d1e2a5838">
  <xsd:schema xmlns:xsd="http://www.w3.org/2001/XMLSchema" xmlns:xs="http://www.w3.org/2001/XMLSchema" xmlns:p="http://schemas.microsoft.com/office/2006/metadata/properties" xmlns:ns3="bf03f84f-0dbf-4871-b128-33a5ebb5010f" targetNamespace="http://schemas.microsoft.com/office/2006/metadata/properties" ma:root="true" ma:fieldsID="0aea78e8f45dc24a0235cfa0dec2178b" ns3:_="">
    <xsd:import namespace="bf03f84f-0dbf-4871-b128-33a5ebb501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3f84f-0dbf-4871-b128-33a5ebb50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03f84f-0dbf-4871-b128-33a5ebb501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DD7A-C25B-4248-915E-98BF07C5B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3f84f-0dbf-4871-b128-33a5ebb50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B2014-60E9-4595-8BBF-E6D5E4901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9A6E8-0EB1-41D6-A9E0-361325ACF663}">
  <ds:schemaRefs>
    <ds:schemaRef ds:uri="http://schemas.microsoft.com/office/2006/metadata/properties"/>
    <ds:schemaRef ds:uri="http://schemas.microsoft.com/office/infopath/2007/PartnerControls"/>
    <ds:schemaRef ds:uri="bf03f84f-0dbf-4871-b128-33a5ebb5010f"/>
  </ds:schemaRefs>
</ds:datastoreItem>
</file>

<file path=customXml/itemProps4.xml><?xml version="1.0" encoding="utf-8"?>
<ds:datastoreItem xmlns:ds="http://schemas.openxmlformats.org/officeDocument/2006/customXml" ds:itemID="{7497C84C-6233-4AF7-B58B-DCF741CD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Slaska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Kijonka</dc:creator>
  <cp:keywords/>
  <dc:description/>
  <cp:lastModifiedBy>Grzegorz Mogielski</cp:lastModifiedBy>
  <cp:revision>3</cp:revision>
  <cp:lastPrinted>2023-09-04T11:47:00Z</cp:lastPrinted>
  <dcterms:created xsi:type="dcterms:W3CDTF">2023-09-04T11:48:00Z</dcterms:created>
  <dcterms:modified xsi:type="dcterms:W3CDTF">2023-09-04T11:49:00Z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0x010100C08FB0E24E92D645AC5EFB4B3825399C</vt:lpwstr>
  </property>
</Properties>
</file>